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915"/>
        <w:tblW w:w="13948" w:type="dxa"/>
        <w:tblLook w:val="04A0" w:firstRow="1" w:lastRow="0" w:firstColumn="1" w:lastColumn="0" w:noHBand="0" w:noVBand="1"/>
      </w:tblPr>
      <w:tblGrid>
        <w:gridCol w:w="2547"/>
        <w:gridCol w:w="4455"/>
        <w:gridCol w:w="6946"/>
      </w:tblGrid>
      <w:tr w:rsidR="00857DD8" w14:paraId="3697919F" w14:textId="77777777" w:rsidTr="08C244BB">
        <w:tc>
          <w:tcPr>
            <w:tcW w:w="2547" w:type="dxa"/>
          </w:tcPr>
          <w:p w14:paraId="2EEC78D0" w14:textId="77777777" w:rsidR="00857DD8" w:rsidRPr="00857DD8" w:rsidRDefault="00857DD8" w:rsidP="08C244B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8C244BB">
              <w:rPr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4455" w:type="dxa"/>
          </w:tcPr>
          <w:p w14:paraId="28C239D7" w14:textId="12C6F7AD" w:rsidR="00857DD8" w:rsidRPr="00857DD8" w:rsidRDefault="00503A80" w:rsidP="08C244BB">
            <w:pPr>
              <w:jc w:val="center"/>
              <w:rPr>
                <w:b/>
                <w:bCs/>
                <w:sz w:val="28"/>
                <w:szCs w:val="28"/>
              </w:rPr>
            </w:pPr>
            <w:r w:rsidRPr="08C244BB">
              <w:rPr>
                <w:b/>
                <w:bCs/>
                <w:sz w:val="28"/>
                <w:szCs w:val="28"/>
              </w:rPr>
              <w:t xml:space="preserve">Available </w:t>
            </w:r>
            <w:r w:rsidR="70DA9812" w:rsidRPr="08C244BB">
              <w:rPr>
                <w:b/>
                <w:bCs/>
                <w:sz w:val="28"/>
                <w:szCs w:val="28"/>
              </w:rPr>
              <w:t>R</w:t>
            </w:r>
            <w:r w:rsidR="00857DD8" w:rsidRPr="08C244BB">
              <w:rPr>
                <w:b/>
                <w:bCs/>
                <w:sz w:val="28"/>
                <w:szCs w:val="28"/>
              </w:rPr>
              <w:t xml:space="preserve">esources </w:t>
            </w:r>
          </w:p>
        </w:tc>
        <w:tc>
          <w:tcPr>
            <w:tcW w:w="6946" w:type="dxa"/>
          </w:tcPr>
          <w:p w14:paraId="0DD4DF43" w14:textId="2EA9385F" w:rsidR="00857DD8" w:rsidRPr="00857DD8" w:rsidRDefault="00857DD8" w:rsidP="08C244BB">
            <w:pPr>
              <w:jc w:val="center"/>
              <w:rPr>
                <w:b/>
                <w:bCs/>
                <w:sz w:val="28"/>
                <w:szCs w:val="28"/>
              </w:rPr>
            </w:pPr>
            <w:r w:rsidRPr="08C244BB">
              <w:rPr>
                <w:b/>
                <w:bCs/>
                <w:sz w:val="28"/>
                <w:szCs w:val="28"/>
              </w:rPr>
              <w:t xml:space="preserve">Suggested </w:t>
            </w:r>
            <w:r w:rsidR="369CC66E" w:rsidRPr="08C244BB">
              <w:rPr>
                <w:b/>
                <w:bCs/>
                <w:sz w:val="28"/>
                <w:szCs w:val="28"/>
              </w:rPr>
              <w:t>T</w:t>
            </w:r>
            <w:r w:rsidRPr="08C244BB">
              <w:rPr>
                <w:b/>
                <w:bCs/>
                <w:sz w:val="28"/>
                <w:szCs w:val="28"/>
              </w:rPr>
              <w:t>imetable</w:t>
            </w:r>
          </w:p>
        </w:tc>
      </w:tr>
      <w:tr w:rsidR="00857DD8" w14:paraId="042FEA12" w14:textId="77777777" w:rsidTr="08C244BB">
        <w:tc>
          <w:tcPr>
            <w:tcW w:w="2547" w:type="dxa"/>
          </w:tcPr>
          <w:p w14:paraId="23E6F3E6" w14:textId="77777777" w:rsidR="00857DD8" w:rsidRDefault="00857DD8" w:rsidP="00857DD8">
            <w:r>
              <w:t>Nursery</w:t>
            </w:r>
          </w:p>
        </w:tc>
        <w:tc>
          <w:tcPr>
            <w:tcW w:w="4455" w:type="dxa"/>
          </w:tcPr>
          <w:p w14:paraId="6E8DF179" w14:textId="77777777" w:rsidR="00857DD8" w:rsidRDefault="00857DD8" w:rsidP="00857DD8">
            <w:r>
              <w:t>Tapestry</w:t>
            </w:r>
          </w:p>
          <w:p w14:paraId="73038292" w14:textId="77777777" w:rsidR="00857DD8" w:rsidRDefault="00857DD8" w:rsidP="00857DD8">
            <w:r>
              <w:t>Purple Mash</w:t>
            </w:r>
          </w:p>
          <w:p w14:paraId="18B7679E" w14:textId="157809DE" w:rsidR="005A40BA" w:rsidRDefault="00857DD8" w:rsidP="00857DD8">
            <w:r>
              <w:t>White Rose Maths</w:t>
            </w:r>
          </w:p>
          <w:p w14:paraId="65AFE5B2" w14:textId="3EE211D1" w:rsidR="005A40BA" w:rsidRDefault="7F67F5CF" w:rsidP="2BE1D1FA">
            <w:r>
              <w:t>Oxford Owl</w:t>
            </w:r>
          </w:p>
        </w:tc>
        <w:tc>
          <w:tcPr>
            <w:tcW w:w="6946" w:type="dxa"/>
          </w:tcPr>
          <w:p w14:paraId="238C4165" w14:textId="26EA573F" w:rsidR="00857DD8" w:rsidRDefault="00323310" w:rsidP="00857DD8">
            <w:r>
              <w:t>Try and access 1 activity from available resources every</w:t>
            </w:r>
            <w:r w:rsidR="001D0999">
              <w:t xml:space="preserve"> </w:t>
            </w:r>
            <w:r>
              <w:t>day.</w:t>
            </w:r>
          </w:p>
          <w:p w14:paraId="3932046E" w14:textId="7A6F1D82" w:rsidR="00857DD8" w:rsidRDefault="170FFEE6" w:rsidP="2BE1D1FA">
            <w:r>
              <w:t>Oxford Owl: Share stories daily.</w:t>
            </w:r>
          </w:p>
        </w:tc>
      </w:tr>
      <w:tr w:rsidR="00857DD8" w14:paraId="2B09C689" w14:textId="77777777" w:rsidTr="08C244BB">
        <w:tc>
          <w:tcPr>
            <w:tcW w:w="2547" w:type="dxa"/>
          </w:tcPr>
          <w:p w14:paraId="181F5A42" w14:textId="77777777" w:rsidR="00857DD8" w:rsidRDefault="00857DD8" w:rsidP="00857DD8">
            <w:r>
              <w:t>Reception   Classes 2,3</w:t>
            </w:r>
          </w:p>
        </w:tc>
        <w:tc>
          <w:tcPr>
            <w:tcW w:w="4455" w:type="dxa"/>
          </w:tcPr>
          <w:p w14:paraId="656E7157" w14:textId="77777777" w:rsidR="00857DD8" w:rsidRDefault="005A40BA" w:rsidP="00857DD8">
            <w:r>
              <w:t>Tapestry</w:t>
            </w:r>
          </w:p>
          <w:p w14:paraId="56B3BC1D" w14:textId="3E1168DB" w:rsidR="005A40BA" w:rsidRDefault="005A40BA" w:rsidP="00857DD8">
            <w:r>
              <w:t>Purple Mash</w:t>
            </w:r>
            <w:r w:rsidR="162F082D">
              <w:t xml:space="preserve"> (children to just explore independently)</w:t>
            </w:r>
          </w:p>
          <w:p w14:paraId="189FFE4A" w14:textId="77777777" w:rsidR="005A40BA" w:rsidRDefault="005A40BA" w:rsidP="00857DD8">
            <w:r>
              <w:t>White Rose Maths</w:t>
            </w:r>
          </w:p>
          <w:p w14:paraId="5AAB58C5" w14:textId="77777777" w:rsidR="005A40BA" w:rsidRDefault="005A40BA" w:rsidP="00857DD8"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 xml:space="preserve"> lessons and books</w:t>
            </w:r>
          </w:p>
          <w:p w14:paraId="1DD6E068" w14:textId="77777777" w:rsidR="005A40BA" w:rsidRDefault="005A40BA" w:rsidP="00857DD8">
            <w:r>
              <w:t>Oak Academy lessons</w:t>
            </w:r>
          </w:p>
          <w:p w14:paraId="3B167525" w14:textId="6BA3CBF0" w:rsidR="005A40BA" w:rsidRDefault="14470505" w:rsidP="2BE1D1FA">
            <w:pPr>
              <w:spacing w:line="259" w:lineRule="auto"/>
            </w:pPr>
            <w:r>
              <w:t>Oxford Owl</w:t>
            </w:r>
          </w:p>
        </w:tc>
        <w:tc>
          <w:tcPr>
            <w:tcW w:w="6946" w:type="dxa"/>
          </w:tcPr>
          <w:p w14:paraId="4773B7C1" w14:textId="73243711" w:rsidR="00857DD8" w:rsidRDefault="6A660F9C" w:rsidP="00857DD8">
            <w:r>
              <w:t xml:space="preserve">Access Ruth </w:t>
            </w:r>
            <w:proofErr w:type="spellStart"/>
            <w:r>
              <w:t>Miskin</w:t>
            </w:r>
            <w:proofErr w:type="spellEnd"/>
            <w:r>
              <w:t xml:space="preserve"> RW</w:t>
            </w:r>
            <w:r w:rsidR="1A2B006F"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 phonics lessons daily</w:t>
            </w:r>
            <w:r w:rsidR="5754FAB6">
              <w:t xml:space="preserve"> (video only available for 24 hours and then they move on to the next sound).</w:t>
            </w:r>
          </w:p>
          <w:p w14:paraId="12F82EF8" w14:textId="611DD135" w:rsidR="00857DD8" w:rsidRDefault="6A660F9C" w:rsidP="2BE1D1FA">
            <w:r>
              <w:t>Oak Academy daily.</w:t>
            </w:r>
          </w:p>
          <w:p w14:paraId="2FF81429" w14:textId="46C48E6E" w:rsidR="00857DD8" w:rsidRDefault="6A660F9C" w:rsidP="2BE1D1FA">
            <w:r>
              <w:t>Tapestry weekly.</w:t>
            </w:r>
          </w:p>
          <w:p w14:paraId="258B6FF5" w14:textId="76DE4119" w:rsidR="00857DD8" w:rsidRDefault="6A660F9C" w:rsidP="2BE1D1FA">
            <w:r>
              <w:t>Oxford Owl: read 3 to 4 times a week.</w:t>
            </w:r>
          </w:p>
          <w:p w14:paraId="672A6659" w14:textId="33B0CA64" w:rsidR="00857DD8" w:rsidRDefault="0837BBC4" w:rsidP="2BE1D1FA">
            <w:r>
              <w:t>White Rose and Purple Mash: Explore when you want.</w:t>
            </w:r>
          </w:p>
        </w:tc>
      </w:tr>
      <w:tr w:rsidR="00857DD8" w14:paraId="0B9BA316" w14:textId="77777777" w:rsidTr="08C244BB">
        <w:tc>
          <w:tcPr>
            <w:tcW w:w="2547" w:type="dxa"/>
          </w:tcPr>
          <w:p w14:paraId="2EF381F4" w14:textId="77777777" w:rsidR="00857DD8" w:rsidRDefault="00857DD8" w:rsidP="00857DD8">
            <w:r>
              <w:t>Year 1       Classes 4,5,6</w:t>
            </w:r>
          </w:p>
        </w:tc>
        <w:tc>
          <w:tcPr>
            <w:tcW w:w="4455" w:type="dxa"/>
          </w:tcPr>
          <w:p w14:paraId="66B6B412" w14:textId="77777777" w:rsidR="005A40BA" w:rsidRDefault="005A40BA" w:rsidP="005A40BA">
            <w:r>
              <w:t>Purple Mash</w:t>
            </w:r>
          </w:p>
          <w:p w14:paraId="53D42E15" w14:textId="77777777" w:rsidR="005A40BA" w:rsidRDefault="005A40BA" w:rsidP="005A40BA">
            <w:r>
              <w:t>White Rose Maths</w:t>
            </w:r>
          </w:p>
          <w:p w14:paraId="39365756" w14:textId="7B5C3B55" w:rsidR="00503A80" w:rsidRDefault="00503A80" w:rsidP="005A40BA">
            <w:proofErr w:type="spellStart"/>
            <w:r>
              <w:t>Num</w:t>
            </w:r>
            <w:r w:rsidR="581C5EE8">
              <w:t>b</w:t>
            </w:r>
            <w:r>
              <w:t>ots</w:t>
            </w:r>
            <w:proofErr w:type="spellEnd"/>
          </w:p>
          <w:p w14:paraId="76055CF9" w14:textId="77777777" w:rsidR="005A40BA" w:rsidRDefault="005A40BA" w:rsidP="005A40BA"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 xml:space="preserve"> lessons and books</w:t>
            </w:r>
          </w:p>
          <w:p w14:paraId="2F1F415D" w14:textId="77777777" w:rsidR="00503A80" w:rsidRDefault="00503A80" w:rsidP="005A40BA">
            <w:proofErr w:type="spellStart"/>
            <w:r>
              <w:t>Letterjoin</w:t>
            </w:r>
            <w:proofErr w:type="spellEnd"/>
          </w:p>
          <w:p w14:paraId="0FFBA176" w14:textId="77777777" w:rsidR="005A40BA" w:rsidRDefault="005A40BA" w:rsidP="005A40BA">
            <w:r>
              <w:t>Oak Academy lessons</w:t>
            </w:r>
          </w:p>
          <w:p w14:paraId="7A19DF9B" w14:textId="77777777" w:rsidR="00857DD8" w:rsidRDefault="005A40BA" w:rsidP="005A40BA">
            <w:r>
              <w:t xml:space="preserve">BBC </w:t>
            </w:r>
            <w:proofErr w:type="spellStart"/>
            <w:r>
              <w:t>Bitesize</w:t>
            </w:r>
            <w:proofErr w:type="spellEnd"/>
          </w:p>
        </w:tc>
        <w:tc>
          <w:tcPr>
            <w:tcW w:w="6946" w:type="dxa"/>
          </w:tcPr>
          <w:p w14:paraId="65B07FB2" w14:textId="13BCCB3B" w:rsidR="00857DD8" w:rsidRDefault="35D3E787" w:rsidP="00857DD8">
            <w:r>
              <w:t>Oak Academy: Daily.</w:t>
            </w:r>
          </w:p>
          <w:p w14:paraId="63DF3739" w14:textId="28D24478" w:rsidR="00857DD8" w:rsidRDefault="246300D8" w:rsidP="08C244BB">
            <w:r>
              <w:t>White Rose Maths: Complete daily lessons</w:t>
            </w:r>
            <w:r w:rsidR="38BB6AD3">
              <w:t>.</w:t>
            </w:r>
          </w:p>
          <w:p w14:paraId="51DC9416" w14:textId="4E45FA8C" w:rsidR="00857DD8" w:rsidRDefault="1BCC65F8" w:rsidP="08C244BB">
            <w:r>
              <w:t xml:space="preserve">Access Ruth </w:t>
            </w:r>
            <w:proofErr w:type="spellStart"/>
            <w:r>
              <w:t>Miskin</w:t>
            </w:r>
            <w:proofErr w:type="spellEnd"/>
            <w:r>
              <w:t xml:space="preserve"> RW </w:t>
            </w:r>
            <w:proofErr w:type="spellStart"/>
            <w:r>
              <w:t>Inc</w:t>
            </w:r>
            <w:proofErr w:type="spellEnd"/>
            <w:r>
              <w:t xml:space="preserve"> phonics lessons daily (video only available for 24 hours and then they move on to the next sound).</w:t>
            </w:r>
          </w:p>
          <w:p w14:paraId="62BA7F85" w14:textId="03912DFE" w:rsidR="00857DD8" w:rsidRDefault="35D3E787" w:rsidP="08C244BB">
            <w:r>
              <w:t>Purple Mash: Free choice (explore).</w:t>
            </w:r>
          </w:p>
          <w:p w14:paraId="6ED1ECA9" w14:textId="047BACBE" w:rsidR="00857DD8" w:rsidRDefault="349695E3" w:rsidP="08C244BB">
            <w:r>
              <w:t>TTRS/</w:t>
            </w:r>
            <w:proofErr w:type="spellStart"/>
            <w:r>
              <w:t>Num</w:t>
            </w:r>
            <w:r w:rsidR="3BE2C81E">
              <w:t>b</w:t>
            </w:r>
            <w:r>
              <w:t>ots</w:t>
            </w:r>
            <w:proofErr w:type="spellEnd"/>
            <w:r>
              <w:t xml:space="preserve">: </w:t>
            </w:r>
            <w:r w:rsidR="1C3C471F">
              <w:t>Jo</w:t>
            </w:r>
            <w:r w:rsidR="20F485E7">
              <w:t>i</w:t>
            </w:r>
            <w:r w:rsidR="1C3C471F">
              <w:t>n in bat</w:t>
            </w:r>
            <w:r w:rsidR="2F329912">
              <w:t>t</w:t>
            </w:r>
            <w:r w:rsidR="1C3C471F">
              <w:t>le or garage at any time.</w:t>
            </w:r>
          </w:p>
          <w:p w14:paraId="769B8CDB" w14:textId="146DBCC3" w:rsidR="00857DD8" w:rsidRDefault="3EB4E928" w:rsidP="08C244BB">
            <w:proofErr w:type="spellStart"/>
            <w:r>
              <w:t>Letterjoin</w:t>
            </w:r>
            <w:proofErr w:type="spellEnd"/>
            <w:r>
              <w:t>: Practise handwriting at any time.</w:t>
            </w:r>
          </w:p>
          <w:p w14:paraId="08E235BF" w14:textId="538C8BAB" w:rsidR="00857DD8" w:rsidRDefault="35D3E787" w:rsidP="08C244BB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>: Free choice (explore).</w:t>
            </w:r>
          </w:p>
          <w:p w14:paraId="0A37501D" w14:textId="733D5BF2" w:rsidR="00857DD8" w:rsidRDefault="00857DD8" w:rsidP="08C244BB"/>
        </w:tc>
      </w:tr>
      <w:tr w:rsidR="00857DD8" w14:paraId="48C018F2" w14:textId="77777777" w:rsidTr="08C244BB">
        <w:tc>
          <w:tcPr>
            <w:tcW w:w="2547" w:type="dxa"/>
          </w:tcPr>
          <w:p w14:paraId="10A0A665" w14:textId="77777777" w:rsidR="00857DD8" w:rsidRDefault="00857DD8" w:rsidP="00857DD8">
            <w:r>
              <w:t>Year 2       Classes 4,5,6</w:t>
            </w:r>
          </w:p>
        </w:tc>
        <w:tc>
          <w:tcPr>
            <w:tcW w:w="4455" w:type="dxa"/>
          </w:tcPr>
          <w:p w14:paraId="0A3290E3" w14:textId="77777777" w:rsidR="005A40BA" w:rsidRDefault="005A40BA" w:rsidP="005A40BA">
            <w:r>
              <w:t>Purple Mash</w:t>
            </w:r>
          </w:p>
          <w:p w14:paraId="7390E817" w14:textId="77777777" w:rsidR="005A40BA" w:rsidRDefault="005A40BA" w:rsidP="005A40BA">
            <w:r>
              <w:t>White Rose Maths</w:t>
            </w:r>
          </w:p>
          <w:p w14:paraId="19FED184" w14:textId="14317FC3" w:rsidR="00503A80" w:rsidRDefault="00503A80" w:rsidP="005A40BA">
            <w:proofErr w:type="spellStart"/>
            <w:r>
              <w:t>Num</w:t>
            </w:r>
            <w:r w:rsidR="7CC0DFD3">
              <w:t>b</w:t>
            </w:r>
            <w:r>
              <w:t>ots</w:t>
            </w:r>
            <w:proofErr w:type="spellEnd"/>
          </w:p>
          <w:p w14:paraId="2882BBC5" w14:textId="2C595337" w:rsidR="005A40BA" w:rsidRDefault="424AEE96" w:rsidP="005A40BA">
            <w:proofErr w:type="spellStart"/>
            <w:r>
              <w:t>m</w:t>
            </w:r>
            <w:r w:rsidR="005A40BA">
              <w:t>yON</w:t>
            </w:r>
            <w:proofErr w:type="spellEnd"/>
          </w:p>
          <w:p w14:paraId="05FCE7E7" w14:textId="77777777" w:rsidR="00503A80" w:rsidRDefault="00503A80" w:rsidP="005A40BA">
            <w:proofErr w:type="spellStart"/>
            <w:r>
              <w:t>Letterjoin</w:t>
            </w:r>
            <w:proofErr w:type="spellEnd"/>
          </w:p>
          <w:p w14:paraId="7055B7BC" w14:textId="77777777" w:rsidR="005A40BA" w:rsidRDefault="005A40BA" w:rsidP="005A40BA">
            <w:r>
              <w:t>Oak Academy lessons</w:t>
            </w:r>
          </w:p>
          <w:p w14:paraId="465EC77C" w14:textId="77777777" w:rsidR="00857DD8" w:rsidRDefault="005A40BA" w:rsidP="005A40BA">
            <w:r>
              <w:t xml:space="preserve">BBC </w:t>
            </w:r>
            <w:proofErr w:type="spellStart"/>
            <w:r>
              <w:t>Bitesize</w:t>
            </w:r>
            <w:proofErr w:type="spellEnd"/>
          </w:p>
        </w:tc>
        <w:tc>
          <w:tcPr>
            <w:tcW w:w="6946" w:type="dxa"/>
          </w:tcPr>
          <w:p w14:paraId="3D44353E" w14:textId="13BCCB3B" w:rsidR="00857DD8" w:rsidRDefault="4D12A230" w:rsidP="00857DD8">
            <w:r>
              <w:t>Oak Academy: Daily.</w:t>
            </w:r>
          </w:p>
          <w:p w14:paraId="3150C5AB" w14:textId="545215DB" w:rsidR="00857DD8" w:rsidRDefault="7CB1F7C6" w:rsidP="08C244BB">
            <w:r>
              <w:t>White Rose Maths: Complete daily lessons</w:t>
            </w:r>
            <w:r w:rsidR="11C7BE77">
              <w:t>.</w:t>
            </w:r>
          </w:p>
          <w:p w14:paraId="15848836" w14:textId="6E505412" w:rsidR="00857DD8" w:rsidRDefault="4D12A230" w:rsidP="08C244BB">
            <w:proofErr w:type="spellStart"/>
            <w:r>
              <w:t>MyOn</w:t>
            </w:r>
            <w:proofErr w:type="spellEnd"/>
            <w:r>
              <w:t>: Read daily and complete quizzes when ready.</w:t>
            </w:r>
          </w:p>
          <w:p w14:paraId="503C928E" w14:textId="57969352" w:rsidR="00857DD8" w:rsidRDefault="3FFFC88F" w:rsidP="08C244BB">
            <w:r>
              <w:t>Purple Mash: Free choice (explore).</w:t>
            </w:r>
          </w:p>
          <w:p w14:paraId="2055463F" w14:textId="7A241663" w:rsidR="00857DD8" w:rsidRDefault="4D12A230" w:rsidP="08C244BB">
            <w:r>
              <w:t>TTRS/</w:t>
            </w:r>
            <w:proofErr w:type="spellStart"/>
            <w:r>
              <w:t>Num</w:t>
            </w:r>
            <w:r w:rsidR="298C176A">
              <w:t>b</w:t>
            </w:r>
            <w:r>
              <w:t>ots</w:t>
            </w:r>
            <w:proofErr w:type="spellEnd"/>
            <w:r>
              <w:t xml:space="preserve">: </w:t>
            </w:r>
            <w:r w:rsidR="65D5A5D7">
              <w:t>Join in battle or garage at any time.</w:t>
            </w:r>
          </w:p>
          <w:p w14:paraId="660F161C" w14:textId="146DBCC3" w:rsidR="00857DD8" w:rsidRDefault="65D5A5D7" w:rsidP="08C244BB">
            <w:proofErr w:type="spellStart"/>
            <w:r>
              <w:t>Letterjoin</w:t>
            </w:r>
            <w:proofErr w:type="spellEnd"/>
            <w:r>
              <w:t>: Practise handwriting at any time.</w:t>
            </w:r>
          </w:p>
          <w:p w14:paraId="6BCC0447" w14:textId="5815CC5B" w:rsidR="00857DD8" w:rsidRDefault="4D12A230" w:rsidP="08C244BB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>: Free choice (explore).</w:t>
            </w:r>
          </w:p>
          <w:p w14:paraId="5DAB6C7B" w14:textId="76CC0C36" w:rsidR="00857DD8" w:rsidRDefault="00857DD8" w:rsidP="08C244BB"/>
        </w:tc>
      </w:tr>
      <w:tr w:rsidR="00857DD8" w14:paraId="0ECEA0F9" w14:textId="77777777" w:rsidTr="08C244BB">
        <w:tc>
          <w:tcPr>
            <w:tcW w:w="2547" w:type="dxa"/>
          </w:tcPr>
          <w:p w14:paraId="715AC14D" w14:textId="77777777" w:rsidR="00857DD8" w:rsidRDefault="00857DD8" w:rsidP="00857DD8">
            <w:r>
              <w:lastRenderedPageBreak/>
              <w:t>Year 3       Classes 7,8,9</w:t>
            </w:r>
          </w:p>
        </w:tc>
        <w:tc>
          <w:tcPr>
            <w:tcW w:w="4455" w:type="dxa"/>
          </w:tcPr>
          <w:p w14:paraId="405FE5D0" w14:textId="77777777" w:rsidR="00503A80" w:rsidRDefault="00503A80" w:rsidP="00503A80">
            <w:r>
              <w:t>Purple Mash</w:t>
            </w:r>
          </w:p>
          <w:p w14:paraId="200103D3" w14:textId="01372AD7" w:rsidR="00503A80" w:rsidRDefault="00503A80" w:rsidP="00503A80">
            <w:r>
              <w:t>White Rose Maths</w:t>
            </w:r>
          </w:p>
          <w:p w14:paraId="53E5AE15" w14:textId="4E1CC736" w:rsidR="00503A80" w:rsidRDefault="00503A80" w:rsidP="00503A80">
            <w:r>
              <w:t xml:space="preserve">Times Table </w:t>
            </w:r>
            <w:proofErr w:type="spellStart"/>
            <w:r>
              <w:t>Rockstar</w:t>
            </w:r>
            <w:proofErr w:type="spellEnd"/>
            <w:r w:rsidR="19028E45">
              <w:t xml:space="preserve"> (TTRS)</w:t>
            </w:r>
          </w:p>
          <w:p w14:paraId="01A16188" w14:textId="6F531B43" w:rsidR="00503A80" w:rsidRDefault="537E006E" w:rsidP="00503A80">
            <w:proofErr w:type="spellStart"/>
            <w:r>
              <w:t>m</w:t>
            </w:r>
            <w:r w:rsidR="00503A80">
              <w:t>yON</w:t>
            </w:r>
            <w:proofErr w:type="spellEnd"/>
          </w:p>
          <w:p w14:paraId="0686A326" w14:textId="77777777" w:rsidR="00503A80" w:rsidRDefault="00503A80" w:rsidP="00503A80">
            <w:r>
              <w:t>Oak Academy lessons</w:t>
            </w:r>
          </w:p>
          <w:p w14:paraId="02EB378F" w14:textId="40E137EB" w:rsidR="00503A80" w:rsidRDefault="00503A80" w:rsidP="00503A80">
            <w:r>
              <w:t xml:space="preserve">BBC </w:t>
            </w:r>
            <w:proofErr w:type="spellStart"/>
            <w:r>
              <w:t>Bitesize</w:t>
            </w:r>
            <w:proofErr w:type="spellEnd"/>
          </w:p>
        </w:tc>
        <w:tc>
          <w:tcPr>
            <w:tcW w:w="6946" w:type="dxa"/>
          </w:tcPr>
          <w:p w14:paraId="54653B32" w14:textId="13BCCB3B" w:rsidR="5577D32C" w:rsidRDefault="5577D32C">
            <w:r>
              <w:t>Oak Academy: Daily</w:t>
            </w:r>
            <w:r w:rsidR="70CEBC39">
              <w:t>.</w:t>
            </w:r>
          </w:p>
          <w:p w14:paraId="2FF511C9" w14:textId="3536CCF0" w:rsidR="00857DD8" w:rsidRDefault="5577D32C" w:rsidP="00857DD8">
            <w:r>
              <w:t xml:space="preserve">Purple Mash: </w:t>
            </w:r>
            <w:r w:rsidR="240A4ECC">
              <w:t>Free choice (e</w:t>
            </w:r>
            <w:r>
              <w:t>xplore</w:t>
            </w:r>
            <w:r w:rsidR="1642791B">
              <w:t>).</w:t>
            </w:r>
          </w:p>
          <w:p w14:paraId="0457E42E" w14:textId="6E505412" w:rsidR="00857DD8" w:rsidRDefault="5577D32C" w:rsidP="2BE1D1FA">
            <w:proofErr w:type="spellStart"/>
            <w:r>
              <w:t>MyOn</w:t>
            </w:r>
            <w:proofErr w:type="spellEnd"/>
            <w:r>
              <w:t>: Read daily and complete quizzes when ready.</w:t>
            </w:r>
          </w:p>
          <w:p w14:paraId="0CEF35D0" w14:textId="078F85C9" w:rsidR="00857DD8" w:rsidRDefault="5577D32C" w:rsidP="2BE1D1FA">
            <w:r>
              <w:t>TTRS: Join in Battle or Garage at any time.</w:t>
            </w:r>
          </w:p>
          <w:p w14:paraId="6A05A809" w14:textId="0EB10A70" w:rsidR="00857DD8" w:rsidRDefault="2AAB7630" w:rsidP="2BE1D1FA">
            <w:r>
              <w:t xml:space="preserve">White Rose Maths and BBC </w:t>
            </w:r>
            <w:proofErr w:type="spellStart"/>
            <w:r>
              <w:t>Bitesize</w:t>
            </w:r>
            <w:proofErr w:type="spellEnd"/>
            <w:r>
              <w:t>: Free choice (explore).</w:t>
            </w:r>
          </w:p>
        </w:tc>
      </w:tr>
      <w:tr w:rsidR="00857DD8" w14:paraId="42FB54C7" w14:textId="77777777" w:rsidTr="08C244BB">
        <w:tc>
          <w:tcPr>
            <w:tcW w:w="2547" w:type="dxa"/>
          </w:tcPr>
          <w:p w14:paraId="227C0A05" w14:textId="77777777" w:rsidR="00857DD8" w:rsidRDefault="00857DD8" w:rsidP="00857DD8">
            <w:r>
              <w:t>Year 4       Classes 7,8,9</w:t>
            </w:r>
          </w:p>
        </w:tc>
        <w:tc>
          <w:tcPr>
            <w:tcW w:w="4455" w:type="dxa"/>
          </w:tcPr>
          <w:p w14:paraId="62E66C3F" w14:textId="77777777" w:rsidR="00503A80" w:rsidRDefault="00503A80" w:rsidP="00503A80">
            <w:r>
              <w:t>Purple Mash</w:t>
            </w:r>
          </w:p>
          <w:p w14:paraId="69366DBC" w14:textId="77777777" w:rsidR="00503A80" w:rsidRDefault="00503A80" w:rsidP="00503A80">
            <w:r>
              <w:t>White Rose Maths</w:t>
            </w:r>
          </w:p>
          <w:p w14:paraId="36436A82" w14:textId="50891FB9" w:rsidR="00503A80" w:rsidRDefault="00503A80" w:rsidP="00503A80">
            <w:r>
              <w:t xml:space="preserve">Times Table </w:t>
            </w:r>
            <w:proofErr w:type="spellStart"/>
            <w:r>
              <w:t>Rockstar</w:t>
            </w:r>
            <w:proofErr w:type="spellEnd"/>
            <w:r w:rsidR="7ECCC99B">
              <w:t xml:space="preserve"> (TTRS)</w:t>
            </w:r>
          </w:p>
          <w:p w14:paraId="55AF11B3" w14:textId="669D150E" w:rsidR="00503A80" w:rsidRDefault="3244AC4C" w:rsidP="00503A80">
            <w:proofErr w:type="spellStart"/>
            <w:r>
              <w:t>m</w:t>
            </w:r>
            <w:r w:rsidR="00503A80">
              <w:t>yON</w:t>
            </w:r>
            <w:proofErr w:type="spellEnd"/>
          </w:p>
          <w:p w14:paraId="45DC4408" w14:textId="77777777" w:rsidR="00503A80" w:rsidRDefault="00503A80" w:rsidP="00503A80">
            <w:r>
              <w:t>Oak Academy lessons</w:t>
            </w:r>
          </w:p>
          <w:p w14:paraId="3A26BA95" w14:textId="77777777" w:rsidR="00857DD8" w:rsidRDefault="00503A80" w:rsidP="00503A80">
            <w:r>
              <w:t xml:space="preserve">BBC </w:t>
            </w:r>
            <w:proofErr w:type="spellStart"/>
            <w:r>
              <w:t>Bitesize</w:t>
            </w:r>
            <w:proofErr w:type="spellEnd"/>
          </w:p>
        </w:tc>
        <w:tc>
          <w:tcPr>
            <w:tcW w:w="6946" w:type="dxa"/>
          </w:tcPr>
          <w:p w14:paraId="6CC6F079" w14:textId="2DC17805" w:rsidR="00857DD8" w:rsidRDefault="1364B42A" w:rsidP="00857DD8">
            <w:r>
              <w:t xml:space="preserve">Oak Academy: Daily. </w:t>
            </w:r>
          </w:p>
          <w:p w14:paraId="453CF9B9" w14:textId="379EB98C" w:rsidR="00857DD8" w:rsidRDefault="1364B42A" w:rsidP="00857DD8">
            <w:r>
              <w:t xml:space="preserve">Purple Mash: Free choice (explore). </w:t>
            </w:r>
          </w:p>
          <w:p w14:paraId="537C1FF8" w14:textId="5A7328A4" w:rsidR="00857DD8" w:rsidRDefault="1364B42A" w:rsidP="00857DD8">
            <w:proofErr w:type="spellStart"/>
            <w:r>
              <w:t>MyOn</w:t>
            </w:r>
            <w:proofErr w:type="spellEnd"/>
            <w:r>
              <w:t xml:space="preserve">: Read daily and complete quizzes when ready. </w:t>
            </w:r>
          </w:p>
          <w:p w14:paraId="799A86DD" w14:textId="2924C15B" w:rsidR="00857DD8" w:rsidRDefault="1364B42A" w:rsidP="00857DD8">
            <w:r>
              <w:t xml:space="preserve">TTRS: Join in Battle or Garage at any time. </w:t>
            </w:r>
          </w:p>
          <w:p w14:paraId="5A39BBE3" w14:textId="1E4E3916" w:rsidR="00857DD8" w:rsidRDefault="1364B42A" w:rsidP="2BE1D1FA">
            <w:r>
              <w:t xml:space="preserve">White Rose Maths and BBC </w:t>
            </w:r>
            <w:proofErr w:type="spellStart"/>
            <w:r>
              <w:t>Bitesize</w:t>
            </w:r>
            <w:proofErr w:type="spellEnd"/>
            <w:r>
              <w:t xml:space="preserve">: Free choice (explore). </w:t>
            </w:r>
          </w:p>
        </w:tc>
      </w:tr>
      <w:tr w:rsidR="00857DD8" w14:paraId="7CF6A225" w14:textId="77777777" w:rsidTr="08C244BB">
        <w:tc>
          <w:tcPr>
            <w:tcW w:w="2547" w:type="dxa"/>
          </w:tcPr>
          <w:p w14:paraId="0DF7D0E4" w14:textId="77777777" w:rsidR="00857DD8" w:rsidRDefault="00857DD8" w:rsidP="00857DD8">
            <w:r>
              <w:t>Year 5      Classes 10,11,12</w:t>
            </w:r>
          </w:p>
        </w:tc>
        <w:tc>
          <w:tcPr>
            <w:tcW w:w="4455" w:type="dxa"/>
          </w:tcPr>
          <w:p w14:paraId="26513109" w14:textId="77777777" w:rsidR="00503A80" w:rsidRDefault="00503A80" w:rsidP="00503A80">
            <w:r>
              <w:t>Purple Mash</w:t>
            </w:r>
          </w:p>
          <w:p w14:paraId="3FE13796" w14:textId="77777777" w:rsidR="00503A80" w:rsidRDefault="00503A80" w:rsidP="00503A80">
            <w:r>
              <w:t>White Rose Maths</w:t>
            </w:r>
          </w:p>
          <w:p w14:paraId="070F51B9" w14:textId="77777777" w:rsidR="00323310" w:rsidRDefault="00323310" w:rsidP="00503A80">
            <w:proofErr w:type="spellStart"/>
            <w:r>
              <w:t>Mathletics</w:t>
            </w:r>
            <w:proofErr w:type="spellEnd"/>
          </w:p>
          <w:p w14:paraId="753E2378" w14:textId="559AC857" w:rsidR="00503A80" w:rsidRDefault="00503A80" w:rsidP="00503A80">
            <w:r>
              <w:t xml:space="preserve">Times Table </w:t>
            </w:r>
            <w:proofErr w:type="spellStart"/>
            <w:r>
              <w:t>Rockstar</w:t>
            </w:r>
            <w:proofErr w:type="spellEnd"/>
            <w:r w:rsidR="480501CC">
              <w:t xml:space="preserve"> (TTRS)</w:t>
            </w:r>
          </w:p>
          <w:p w14:paraId="02ED95A3" w14:textId="1F2BFB95" w:rsidR="00503A80" w:rsidRDefault="0AF1E6A8" w:rsidP="00503A80">
            <w:proofErr w:type="spellStart"/>
            <w:r>
              <w:t>m</w:t>
            </w:r>
            <w:r w:rsidR="00503A80">
              <w:t>yON</w:t>
            </w:r>
            <w:proofErr w:type="spellEnd"/>
          </w:p>
          <w:p w14:paraId="1067A263" w14:textId="77777777" w:rsidR="00503A80" w:rsidRDefault="00503A80" w:rsidP="00503A80">
            <w:r>
              <w:t>Oak Academy lessons</w:t>
            </w:r>
          </w:p>
          <w:p w14:paraId="5B8E945F" w14:textId="77777777" w:rsidR="00857DD8" w:rsidRDefault="00503A80" w:rsidP="00503A80">
            <w:r>
              <w:t xml:space="preserve">BBC </w:t>
            </w:r>
            <w:proofErr w:type="spellStart"/>
            <w:r>
              <w:t>Bitesize</w:t>
            </w:r>
            <w:proofErr w:type="spellEnd"/>
          </w:p>
        </w:tc>
        <w:tc>
          <w:tcPr>
            <w:tcW w:w="6946" w:type="dxa"/>
            <w:vMerge w:val="restart"/>
          </w:tcPr>
          <w:p w14:paraId="23B77D3A" w14:textId="38855667" w:rsidR="00857DD8" w:rsidRDefault="6F76EF24" w:rsidP="00857DD8">
            <w:r>
              <w:t>Purple Mash: Free choice (explore)</w:t>
            </w:r>
            <w:r w:rsidR="4DCEA376">
              <w:t>.</w:t>
            </w:r>
          </w:p>
          <w:p w14:paraId="347A4579" w14:textId="006D1BA2" w:rsidR="00857DD8" w:rsidRDefault="6F76EF24" w:rsidP="2BE1D1FA">
            <w:r>
              <w:t>White Rose Hub: Daily lessons (this is the scheme we follow/use in school)</w:t>
            </w:r>
          </w:p>
          <w:p w14:paraId="352B3A19" w14:textId="4E7D2B2B" w:rsidR="00857DD8" w:rsidRDefault="6F76EF24" w:rsidP="2BE1D1FA">
            <w:proofErr w:type="spellStart"/>
            <w:r>
              <w:t>Mathletics</w:t>
            </w:r>
            <w:proofErr w:type="spellEnd"/>
            <w:r>
              <w:t xml:space="preserve">: Three session of 20 minutes </w:t>
            </w:r>
            <w:r w:rsidR="590FF916">
              <w:t>per</w:t>
            </w:r>
            <w:r>
              <w:t xml:space="preserve"> week</w:t>
            </w:r>
            <w:r w:rsidR="48A526CE">
              <w:t>.</w:t>
            </w:r>
          </w:p>
          <w:p w14:paraId="023FD2BF" w14:textId="79795F37" w:rsidR="00857DD8" w:rsidRDefault="6F76EF24" w:rsidP="2BE1D1FA">
            <w:r>
              <w:t xml:space="preserve">TTRS: </w:t>
            </w:r>
            <w:r w:rsidR="6C1F855D">
              <w:t>10 minutes per day</w:t>
            </w:r>
            <w:r w:rsidR="48A526CE">
              <w:t>.</w:t>
            </w:r>
          </w:p>
          <w:p w14:paraId="0153F526" w14:textId="7E9131BE" w:rsidR="00857DD8" w:rsidRDefault="6269BD6A" w:rsidP="2BE1D1FA">
            <w:pPr>
              <w:rPr>
                <w:b/>
                <w:bCs/>
              </w:rPr>
            </w:pPr>
            <w:proofErr w:type="spellStart"/>
            <w:r w:rsidRPr="2BE1D1FA">
              <w:rPr>
                <w:b/>
                <w:bCs/>
              </w:rPr>
              <w:t>MyOn</w:t>
            </w:r>
            <w:proofErr w:type="spellEnd"/>
            <w:r w:rsidRPr="2BE1D1FA">
              <w:rPr>
                <w:b/>
                <w:bCs/>
              </w:rPr>
              <w:t xml:space="preserve">: Read daily </w:t>
            </w:r>
            <w:r w:rsidR="53630885" w:rsidRPr="2BE1D1FA">
              <w:rPr>
                <w:b/>
                <w:bCs/>
              </w:rPr>
              <w:t xml:space="preserve">and when a book has been completed </w:t>
            </w:r>
            <w:r w:rsidR="0CF79DC6" w:rsidRPr="2BE1D1FA">
              <w:rPr>
                <w:b/>
                <w:bCs/>
              </w:rPr>
              <w:t>access the quiz. (You can select your own books based on your interests and this will link with you reading level from Accelerated Reader) YEAR 5 ONLY</w:t>
            </w:r>
            <w:r w:rsidR="5EA5FEE1" w:rsidRPr="2BE1D1FA">
              <w:rPr>
                <w:b/>
                <w:bCs/>
              </w:rPr>
              <w:t>.</w:t>
            </w:r>
          </w:p>
          <w:p w14:paraId="78B2B899" w14:textId="2EC1418B" w:rsidR="00857DD8" w:rsidRDefault="0CF79DC6" w:rsidP="2BE1D1FA">
            <w:r>
              <w:t>Oak Academy:</w:t>
            </w:r>
          </w:p>
          <w:p w14:paraId="492AD54A" w14:textId="5FDCD635" w:rsidR="00857DD8" w:rsidRDefault="0CF79DC6" w:rsidP="2BE1D1F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English: Access daily</w:t>
            </w:r>
            <w:r w:rsidR="0CA5BBC4">
              <w:t>.</w:t>
            </w:r>
          </w:p>
          <w:p w14:paraId="1DED905F" w14:textId="732FB8E5" w:rsidR="00857DD8" w:rsidRDefault="0CF79DC6" w:rsidP="2BE1D1FA">
            <w:pPr>
              <w:pStyle w:val="ListParagraph"/>
              <w:numPr>
                <w:ilvl w:val="0"/>
                <w:numId w:val="1"/>
              </w:numPr>
            </w:pPr>
            <w:r>
              <w:t>Maths: Have a go</w:t>
            </w:r>
            <w:r w:rsidR="0CA5BBC4">
              <w:t>.</w:t>
            </w:r>
          </w:p>
          <w:p w14:paraId="17B854EA" w14:textId="5C9DBEA8" w:rsidR="00857DD8" w:rsidRDefault="0CF79DC6" w:rsidP="2BE1D1FA">
            <w:pPr>
              <w:pStyle w:val="ListParagraph"/>
              <w:numPr>
                <w:ilvl w:val="0"/>
                <w:numId w:val="1"/>
              </w:numPr>
            </w:pPr>
            <w:r>
              <w:t>Foundation: Free choice (explore)</w:t>
            </w:r>
            <w:r w:rsidR="33F43FC2">
              <w:t>.</w:t>
            </w:r>
          </w:p>
          <w:p w14:paraId="604936B0" w14:textId="25433538" w:rsidR="00857DD8" w:rsidRDefault="0CF79DC6" w:rsidP="2BE1D1FA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>: Free choice (explore)</w:t>
            </w:r>
            <w:r w:rsidR="7354140C">
              <w:t>.</w:t>
            </w:r>
          </w:p>
          <w:p w14:paraId="21E08642" w14:textId="5600F5AA" w:rsidR="00857DD8" w:rsidRDefault="00857DD8" w:rsidP="2BE1D1FA"/>
          <w:p w14:paraId="41C8F396" w14:textId="638E4A73" w:rsidR="00857DD8" w:rsidRDefault="0CF79DC6" w:rsidP="2BE1D1FA">
            <w:r>
              <w:t>Year 6: Acces</w:t>
            </w:r>
            <w:r w:rsidR="34E13EAF">
              <w:t>s</w:t>
            </w:r>
            <w:r>
              <w:t xml:space="preserve"> daily re</w:t>
            </w:r>
            <w:r w:rsidR="22D8906B">
              <w:t xml:space="preserve">ading on </w:t>
            </w:r>
            <w:proofErr w:type="spellStart"/>
            <w:r w:rsidR="22D8906B">
              <w:t>MyOn</w:t>
            </w:r>
            <w:proofErr w:type="spellEnd"/>
            <w:r w:rsidR="22D8906B">
              <w:t xml:space="preserve"> or daily reading of your choice</w:t>
            </w:r>
            <w:r w:rsidR="33C6676D">
              <w:t>.</w:t>
            </w:r>
          </w:p>
        </w:tc>
      </w:tr>
      <w:tr w:rsidR="00857DD8" w14:paraId="010AABCB" w14:textId="77777777" w:rsidTr="08C244BB">
        <w:tc>
          <w:tcPr>
            <w:tcW w:w="2547" w:type="dxa"/>
          </w:tcPr>
          <w:p w14:paraId="2C54A7B4" w14:textId="77777777" w:rsidR="00857DD8" w:rsidRDefault="00857DD8" w:rsidP="00857DD8">
            <w:r>
              <w:t>Year 6      Classes 10,11,12</w:t>
            </w:r>
          </w:p>
        </w:tc>
        <w:tc>
          <w:tcPr>
            <w:tcW w:w="4455" w:type="dxa"/>
          </w:tcPr>
          <w:p w14:paraId="4D28A928" w14:textId="77777777" w:rsidR="00503A80" w:rsidRDefault="00503A80" w:rsidP="00503A80">
            <w:r>
              <w:t>Purple Mash</w:t>
            </w:r>
          </w:p>
          <w:p w14:paraId="5A8D3067" w14:textId="77777777" w:rsidR="00503A80" w:rsidRDefault="00503A80" w:rsidP="00503A80">
            <w:r>
              <w:t>White Rose Maths</w:t>
            </w:r>
          </w:p>
          <w:p w14:paraId="67471C27" w14:textId="77777777" w:rsidR="00323310" w:rsidRDefault="00323310" w:rsidP="00503A80">
            <w:proofErr w:type="spellStart"/>
            <w:r>
              <w:t>Mathletics</w:t>
            </w:r>
            <w:proofErr w:type="spellEnd"/>
          </w:p>
          <w:p w14:paraId="6D15D77E" w14:textId="0165B076" w:rsidR="00503A80" w:rsidRDefault="00503A80" w:rsidP="00503A80">
            <w:r>
              <w:t xml:space="preserve">Times Table </w:t>
            </w:r>
            <w:proofErr w:type="spellStart"/>
            <w:r>
              <w:t>Rockstar</w:t>
            </w:r>
            <w:proofErr w:type="spellEnd"/>
            <w:r w:rsidR="75E4030E">
              <w:t xml:space="preserve"> (TTRS)</w:t>
            </w:r>
          </w:p>
          <w:p w14:paraId="181302D6" w14:textId="058110BC" w:rsidR="00503A80" w:rsidRDefault="6960D73E" w:rsidP="00503A80">
            <w:proofErr w:type="spellStart"/>
            <w:r>
              <w:t>m</w:t>
            </w:r>
            <w:r w:rsidR="00503A80">
              <w:t>yON</w:t>
            </w:r>
            <w:proofErr w:type="spellEnd"/>
          </w:p>
          <w:p w14:paraId="6F4D529A" w14:textId="77777777" w:rsidR="00503A80" w:rsidRDefault="00503A80" w:rsidP="00503A80">
            <w:r>
              <w:t>Oak Academy lessons</w:t>
            </w:r>
          </w:p>
          <w:p w14:paraId="2307285D" w14:textId="77777777" w:rsidR="00857DD8" w:rsidRDefault="00503A80" w:rsidP="00503A80">
            <w:r>
              <w:t xml:space="preserve">BBC </w:t>
            </w:r>
            <w:proofErr w:type="spellStart"/>
            <w:r>
              <w:t>Bitesize</w:t>
            </w:r>
            <w:proofErr w:type="spellEnd"/>
          </w:p>
        </w:tc>
        <w:tc>
          <w:tcPr>
            <w:tcW w:w="6946" w:type="dxa"/>
            <w:vMerge/>
          </w:tcPr>
          <w:p w14:paraId="72A3D3EC" w14:textId="77777777" w:rsidR="00857DD8" w:rsidRDefault="00857DD8" w:rsidP="00857DD8"/>
        </w:tc>
      </w:tr>
    </w:tbl>
    <w:p w14:paraId="0D0B940D" w14:textId="77777777" w:rsidR="00A43910" w:rsidRPr="00857DD8" w:rsidRDefault="008E5D2C">
      <w:pPr>
        <w:rPr>
          <w:sz w:val="28"/>
          <w:szCs w:val="28"/>
        </w:rPr>
      </w:pPr>
    </w:p>
    <w:sectPr w:rsidR="00A43910" w:rsidRPr="00857DD8" w:rsidSect="00857DD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503A80" w:rsidRDefault="00503A80" w:rsidP="00503A80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503A80" w:rsidRDefault="00503A80" w:rsidP="0050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503A80" w:rsidRDefault="00503A80" w:rsidP="00503A80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503A80" w:rsidRDefault="00503A80" w:rsidP="0050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1ADF" w14:textId="77777777" w:rsidR="00503A80" w:rsidRPr="00503A80" w:rsidRDefault="00503A80">
    <w:pPr>
      <w:pStyle w:val="Header"/>
      <w:rPr>
        <w:sz w:val="36"/>
        <w:szCs w:val="36"/>
      </w:rPr>
    </w:pPr>
    <w:proofErr w:type="spellStart"/>
    <w:r w:rsidRPr="00503A80">
      <w:rPr>
        <w:sz w:val="36"/>
        <w:szCs w:val="36"/>
      </w:rPr>
      <w:t>Northburn</w:t>
    </w:r>
    <w:proofErr w:type="spellEnd"/>
    <w:r w:rsidRPr="00503A80">
      <w:rPr>
        <w:sz w:val="36"/>
        <w:szCs w:val="36"/>
      </w:rPr>
      <w:t xml:space="preserve"> Primary Home Learning Resources</w:t>
    </w:r>
  </w:p>
  <w:p w14:paraId="0E27B00A" w14:textId="77777777" w:rsidR="00503A80" w:rsidRDefault="00503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BCD"/>
    <w:multiLevelType w:val="hybridMultilevel"/>
    <w:tmpl w:val="B2F4C2CA"/>
    <w:lvl w:ilvl="0" w:tplc="68342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68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B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48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E5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CF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1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E1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D8"/>
    <w:rsid w:val="00122DE1"/>
    <w:rsid w:val="001D0999"/>
    <w:rsid w:val="00323310"/>
    <w:rsid w:val="00440621"/>
    <w:rsid w:val="00503A80"/>
    <w:rsid w:val="005A40BA"/>
    <w:rsid w:val="007B2029"/>
    <w:rsid w:val="00857DD8"/>
    <w:rsid w:val="008E5D2C"/>
    <w:rsid w:val="00DDDB68"/>
    <w:rsid w:val="0393945B"/>
    <w:rsid w:val="03A16182"/>
    <w:rsid w:val="03CAAD51"/>
    <w:rsid w:val="05F44FF8"/>
    <w:rsid w:val="0837BBC4"/>
    <w:rsid w:val="08C244BB"/>
    <w:rsid w:val="0A9DE44C"/>
    <w:rsid w:val="0AA94B99"/>
    <w:rsid w:val="0AF1E6A8"/>
    <w:rsid w:val="0BF5FA42"/>
    <w:rsid w:val="0C550F71"/>
    <w:rsid w:val="0CA5BBC4"/>
    <w:rsid w:val="0CF79DC6"/>
    <w:rsid w:val="0F4E33DD"/>
    <w:rsid w:val="11C7BE77"/>
    <w:rsid w:val="1364B42A"/>
    <w:rsid w:val="14470505"/>
    <w:rsid w:val="162F082D"/>
    <w:rsid w:val="1642791B"/>
    <w:rsid w:val="170FFEE6"/>
    <w:rsid w:val="19028E45"/>
    <w:rsid w:val="191AA1EC"/>
    <w:rsid w:val="1A2B006F"/>
    <w:rsid w:val="1BA60402"/>
    <w:rsid w:val="1BB47EB0"/>
    <w:rsid w:val="1BCC65F8"/>
    <w:rsid w:val="1C3C471F"/>
    <w:rsid w:val="1FAC7822"/>
    <w:rsid w:val="20AC2A57"/>
    <w:rsid w:val="20F485E7"/>
    <w:rsid w:val="22D8906B"/>
    <w:rsid w:val="2405E06C"/>
    <w:rsid w:val="240A4ECC"/>
    <w:rsid w:val="2445DC73"/>
    <w:rsid w:val="246300D8"/>
    <w:rsid w:val="2493084A"/>
    <w:rsid w:val="252F59B7"/>
    <w:rsid w:val="25C1FD2B"/>
    <w:rsid w:val="26ADF8B6"/>
    <w:rsid w:val="283E225F"/>
    <w:rsid w:val="298C176A"/>
    <w:rsid w:val="2A534BF4"/>
    <w:rsid w:val="2AAB7630"/>
    <w:rsid w:val="2BE1D1FA"/>
    <w:rsid w:val="2F09A8FA"/>
    <w:rsid w:val="2F329912"/>
    <w:rsid w:val="30A32D2D"/>
    <w:rsid w:val="3132DF41"/>
    <w:rsid w:val="31BCB238"/>
    <w:rsid w:val="3244AC4C"/>
    <w:rsid w:val="32B3991C"/>
    <w:rsid w:val="33C6676D"/>
    <w:rsid w:val="33F43FC2"/>
    <w:rsid w:val="349695E3"/>
    <w:rsid w:val="34E13EAF"/>
    <w:rsid w:val="35D3E787"/>
    <w:rsid w:val="369CC66E"/>
    <w:rsid w:val="3730041B"/>
    <w:rsid w:val="38BB6AD3"/>
    <w:rsid w:val="3BE2C81E"/>
    <w:rsid w:val="3EB4E928"/>
    <w:rsid w:val="3FF8F284"/>
    <w:rsid w:val="3FFFC88F"/>
    <w:rsid w:val="40326782"/>
    <w:rsid w:val="424AEE96"/>
    <w:rsid w:val="42C9363B"/>
    <w:rsid w:val="46E53165"/>
    <w:rsid w:val="479C4898"/>
    <w:rsid w:val="4803681C"/>
    <w:rsid w:val="480501CC"/>
    <w:rsid w:val="48A526CE"/>
    <w:rsid w:val="4C5F94AC"/>
    <w:rsid w:val="4D12A230"/>
    <w:rsid w:val="4D307832"/>
    <w:rsid w:val="4DCEA376"/>
    <w:rsid w:val="4F59C2E5"/>
    <w:rsid w:val="51811D94"/>
    <w:rsid w:val="52020742"/>
    <w:rsid w:val="53630885"/>
    <w:rsid w:val="537E006E"/>
    <w:rsid w:val="54414B53"/>
    <w:rsid w:val="5577D32C"/>
    <w:rsid w:val="55E53B6B"/>
    <w:rsid w:val="5754FAB6"/>
    <w:rsid w:val="57A3E045"/>
    <w:rsid w:val="581C5EE8"/>
    <w:rsid w:val="590FF916"/>
    <w:rsid w:val="5AE20A6E"/>
    <w:rsid w:val="5EA5FEE1"/>
    <w:rsid w:val="5EEC05A7"/>
    <w:rsid w:val="6046A655"/>
    <w:rsid w:val="60C2B0A1"/>
    <w:rsid w:val="6169D46E"/>
    <w:rsid w:val="6269BD6A"/>
    <w:rsid w:val="65D5A5D7"/>
    <w:rsid w:val="67DAD891"/>
    <w:rsid w:val="690E72AB"/>
    <w:rsid w:val="6960D73E"/>
    <w:rsid w:val="6A190F2C"/>
    <w:rsid w:val="6A660F9C"/>
    <w:rsid w:val="6BA37AB6"/>
    <w:rsid w:val="6C1F855D"/>
    <w:rsid w:val="6E63D571"/>
    <w:rsid w:val="6F76EF24"/>
    <w:rsid w:val="70CEBC39"/>
    <w:rsid w:val="70DA9812"/>
    <w:rsid w:val="723F9445"/>
    <w:rsid w:val="72DF0D09"/>
    <w:rsid w:val="72F17EBA"/>
    <w:rsid w:val="7354140C"/>
    <w:rsid w:val="73AA6B15"/>
    <w:rsid w:val="74F7526C"/>
    <w:rsid w:val="75E4030E"/>
    <w:rsid w:val="7BA9FE1F"/>
    <w:rsid w:val="7BED74E8"/>
    <w:rsid w:val="7CB1F7C6"/>
    <w:rsid w:val="7CC0DFD3"/>
    <w:rsid w:val="7E885B60"/>
    <w:rsid w:val="7ECCC99B"/>
    <w:rsid w:val="7F67F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9F62"/>
  <w15:chartTrackingRefBased/>
  <w15:docId w15:val="{25CD19AC-8A48-47DA-9CB5-00DBDAC7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80"/>
  </w:style>
  <w:style w:type="paragraph" w:styleId="Footer">
    <w:name w:val="footer"/>
    <w:basedOn w:val="Normal"/>
    <w:link w:val="FooterChar"/>
    <w:uiPriority w:val="99"/>
    <w:unhideWhenUsed/>
    <w:rsid w:val="0050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8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B2CC260D6A749BC6D492EE5411E0C" ma:contentTypeVersion="12" ma:contentTypeDescription="Create a new document." ma:contentTypeScope="" ma:versionID="2873b3dd42d0a138b30570f7003237c8">
  <xsd:schema xmlns:xsd="http://www.w3.org/2001/XMLSchema" xmlns:xs="http://www.w3.org/2001/XMLSchema" xmlns:p="http://schemas.microsoft.com/office/2006/metadata/properties" xmlns:ns2="9eef1f94-f21b-48bc-b94e-28ebe8347199" xmlns:ns3="d6f2ca17-48fe-4a7f-9672-20d0b0ae109f" targetNamespace="http://schemas.microsoft.com/office/2006/metadata/properties" ma:root="true" ma:fieldsID="2cea231fd543be6049c16a1e87a4b66e" ns2:_="" ns3:_="">
    <xsd:import namespace="9eef1f94-f21b-48bc-b94e-28ebe8347199"/>
    <xsd:import namespace="d6f2ca17-48fe-4a7f-9672-20d0b0ae1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f1f94-f21b-48bc-b94e-28ebe8347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ca17-48fe-4a7f-9672-20d0b0ae1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04424-CBDE-420A-8DCC-533DCD2D2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2E723-FC19-47E0-BCDE-6286F622A45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f2ca17-48fe-4a7f-9672-20d0b0ae109f"/>
    <ds:schemaRef ds:uri="9eef1f94-f21b-48bc-b94e-28ebe834719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0D4E98-ECA7-490D-9A08-F614C958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f1f94-f21b-48bc-b94e-28ebe8347199"/>
    <ds:schemaRef ds:uri="d6f2ca17-48fe-4a7f-9672-20d0b0ae1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Northburn Primary School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Jane Davison</cp:lastModifiedBy>
  <cp:revision>2</cp:revision>
  <cp:lastPrinted>2020-04-24T07:25:00Z</cp:lastPrinted>
  <dcterms:created xsi:type="dcterms:W3CDTF">2020-04-24T07:25:00Z</dcterms:created>
  <dcterms:modified xsi:type="dcterms:W3CDTF">2020-04-24T07:25:00Z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0x010100028B2CC260D6A749BC6D492EE5411E0C</vt:lpwstr>
  </property>
</Properties>
</file>